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66977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8B74F0" w:rsidP="00937D7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37D7D">
              <w:rPr>
                <w:rFonts w:ascii="Times New Roman" w:hAnsi="Times New Roman"/>
                <w:sz w:val="28"/>
                <w:szCs w:val="28"/>
              </w:rPr>
              <w:t>7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775AD8" w:rsidRDefault="007E0C7B" w:rsidP="00937D7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B5B">
              <w:rPr>
                <w:rFonts w:ascii="Times New Roman" w:hAnsi="Times New Roman"/>
                <w:sz w:val="28"/>
                <w:szCs w:val="28"/>
              </w:rPr>
              <w:t>1</w:t>
            </w:r>
            <w:r w:rsidR="00C940D0">
              <w:rPr>
                <w:rFonts w:ascii="Times New Roman" w:hAnsi="Times New Roman"/>
                <w:sz w:val="28"/>
                <w:szCs w:val="28"/>
              </w:rPr>
              <w:t>6</w:t>
            </w:r>
            <w:r w:rsidR="00937D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37D7D" w:rsidRDefault="00937D7D" w:rsidP="00D23B51">
      <w:pPr>
        <w:ind w:firstLine="709"/>
        <w:contextualSpacing/>
        <w:rPr>
          <w:color w:val="000000"/>
          <w:sz w:val="28"/>
          <w:szCs w:val="28"/>
        </w:rPr>
      </w:pPr>
    </w:p>
    <w:p w:rsidR="00295EC8" w:rsidRDefault="00937D7D" w:rsidP="00937D7D">
      <w:pPr>
        <w:ind w:right="4110"/>
        <w:contextualSpacing/>
        <w:jc w:val="both"/>
        <w:rPr>
          <w:color w:val="000000"/>
          <w:sz w:val="28"/>
          <w:szCs w:val="28"/>
        </w:rPr>
      </w:pPr>
      <w:r w:rsidRPr="00937D7D">
        <w:rPr>
          <w:color w:val="000000"/>
          <w:sz w:val="28"/>
          <w:szCs w:val="28"/>
        </w:rPr>
        <w:t>Об утверждении перечня организаций Кручено-Балковского сельского поселения для трудоустройства лиц, не имеющих основного места работы и осужденных к исправительным работам</w:t>
      </w:r>
    </w:p>
    <w:p w:rsidR="00937D7D" w:rsidRPr="00D23B51" w:rsidRDefault="00937D7D" w:rsidP="00D23B51">
      <w:pPr>
        <w:ind w:firstLine="709"/>
        <w:contextualSpacing/>
        <w:rPr>
          <w:sz w:val="28"/>
          <w:szCs w:val="28"/>
        </w:rPr>
      </w:pPr>
    </w:p>
    <w:p w:rsidR="005B30C6" w:rsidRPr="005B30C6" w:rsidRDefault="00937D7D" w:rsidP="005B30C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исполнения</w:t>
      </w:r>
      <w:r w:rsidR="00A653B8">
        <w:rPr>
          <w:sz w:val="28"/>
          <w:szCs w:val="28"/>
        </w:rPr>
        <w:t xml:space="preserve"> наказаний</w:t>
      </w:r>
      <w:r>
        <w:rPr>
          <w:sz w:val="28"/>
          <w:szCs w:val="28"/>
        </w:rPr>
        <w:t xml:space="preserve"> в виде исправительных работ на территории Кручено-Балковского сельского поселения</w:t>
      </w:r>
      <w:r w:rsidR="00A653B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ст. 39 УИК Российской Федерации и ст. 50 УК Российской Федерации</w:t>
      </w:r>
    </w:p>
    <w:p w:rsidR="005B30C6" w:rsidRPr="005B30C6" w:rsidRDefault="005B30C6" w:rsidP="005B30C6">
      <w:pPr>
        <w:ind w:firstLine="709"/>
        <w:contextualSpacing/>
        <w:jc w:val="both"/>
        <w:rPr>
          <w:sz w:val="28"/>
          <w:szCs w:val="28"/>
        </w:rPr>
      </w:pPr>
    </w:p>
    <w:p w:rsidR="005B30C6" w:rsidRPr="005B30C6" w:rsidRDefault="005B30C6" w:rsidP="005B30C6">
      <w:pPr>
        <w:shd w:val="clear" w:color="auto" w:fill="FFFFFF"/>
        <w:ind w:firstLine="709"/>
        <w:contextualSpacing/>
        <w:jc w:val="center"/>
        <w:rPr>
          <w:color w:val="000000"/>
          <w:spacing w:val="-5"/>
          <w:sz w:val="28"/>
          <w:szCs w:val="28"/>
        </w:rPr>
      </w:pPr>
      <w:r w:rsidRPr="005B30C6">
        <w:rPr>
          <w:color w:val="000000"/>
          <w:spacing w:val="-5"/>
          <w:sz w:val="28"/>
          <w:szCs w:val="28"/>
        </w:rPr>
        <w:t>ПОСТАНОВЛЯЮ:</w:t>
      </w:r>
    </w:p>
    <w:p w:rsidR="005B30C6" w:rsidRPr="005B30C6" w:rsidRDefault="005B30C6" w:rsidP="005B30C6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5B30C6" w:rsidRDefault="00937D7D" w:rsidP="00937D7D">
      <w:pPr>
        <w:pStyle w:val="aa"/>
        <w:numPr>
          <w:ilvl w:val="0"/>
          <w:numId w:val="4"/>
        </w:numPr>
        <w:shd w:val="clear" w:color="auto" w:fill="FFFFFF"/>
        <w:tabs>
          <w:tab w:val="left" w:pos="4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организаций Кручено-Балковского сельского поселения для трудоустройства лиц не имеющих основного места работы и осужденных к исправительным работам:</w:t>
      </w:r>
    </w:p>
    <w:p w:rsidR="00937D7D" w:rsidRDefault="00937D7D" w:rsidP="00937D7D">
      <w:pPr>
        <w:pStyle w:val="aa"/>
        <w:shd w:val="clear" w:color="auto" w:fill="FFFFFF"/>
        <w:tabs>
          <w:tab w:val="left" w:pos="41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ООО «Сальская степь», с. Крученая Балка, ул. Ленина, 41</w:t>
      </w:r>
      <w:r w:rsidR="004621C4">
        <w:rPr>
          <w:sz w:val="28"/>
          <w:szCs w:val="28"/>
        </w:rPr>
        <w:t>;</w:t>
      </w:r>
    </w:p>
    <w:p w:rsidR="004621C4" w:rsidRPr="004621C4" w:rsidRDefault="004621C4" w:rsidP="004621C4">
      <w:pPr>
        <w:pStyle w:val="aa"/>
        <w:shd w:val="clear" w:color="auto" w:fill="FFFFFF"/>
        <w:tabs>
          <w:tab w:val="left" w:pos="412"/>
        </w:tabs>
        <w:ind w:left="0" w:firstLine="709"/>
        <w:jc w:val="both"/>
        <w:rPr>
          <w:sz w:val="28"/>
          <w:szCs w:val="28"/>
        </w:rPr>
      </w:pPr>
      <w:r w:rsidRPr="004621C4">
        <w:rPr>
          <w:sz w:val="28"/>
          <w:szCs w:val="28"/>
        </w:rPr>
        <w:t xml:space="preserve">- ООО ««Агро Союз Юг Руси» филиал «Сальск Юг Агро», </w:t>
      </w:r>
      <w:r>
        <w:rPr>
          <w:sz w:val="28"/>
          <w:szCs w:val="28"/>
        </w:rPr>
        <w:t>с. Крученая Балка, ул. Челнокова, 68</w:t>
      </w:r>
      <w:r w:rsidRPr="004621C4">
        <w:rPr>
          <w:sz w:val="28"/>
          <w:szCs w:val="28"/>
        </w:rPr>
        <w:t>.</w:t>
      </w:r>
    </w:p>
    <w:p w:rsidR="00937D7D" w:rsidRPr="00937D7D" w:rsidRDefault="00937D7D" w:rsidP="00937D7D">
      <w:pPr>
        <w:pStyle w:val="aa"/>
        <w:shd w:val="clear" w:color="auto" w:fill="FFFFFF"/>
        <w:tabs>
          <w:tab w:val="left" w:pos="4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8B6C71" w:rsidRPr="008F7231" w:rsidRDefault="008B6C71" w:rsidP="008F7231">
      <w:pPr>
        <w:shd w:val="clear" w:color="auto" w:fill="FFFFFF"/>
        <w:tabs>
          <w:tab w:val="left" w:pos="412"/>
        </w:tabs>
        <w:ind w:left="20" w:firstLine="709"/>
        <w:contextualSpacing/>
        <w:jc w:val="both"/>
        <w:rPr>
          <w:sz w:val="28"/>
          <w:szCs w:val="28"/>
        </w:rPr>
      </w:pPr>
    </w:p>
    <w:p w:rsidR="00974363" w:rsidRPr="008F7231" w:rsidRDefault="00974363" w:rsidP="008F723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C6D7A" w:rsidRPr="008F7231" w:rsidRDefault="00EC6D7A" w:rsidP="008F7231">
      <w:pPr>
        <w:contextualSpacing/>
        <w:jc w:val="both"/>
        <w:rPr>
          <w:color w:val="000000"/>
          <w:sz w:val="28"/>
          <w:szCs w:val="28"/>
        </w:rPr>
      </w:pPr>
    </w:p>
    <w:p w:rsidR="00752124" w:rsidRPr="008F7231" w:rsidRDefault="00752124" w:rsidP="008F723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7231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8F7231" w:rsidRDefault="00752124" w:rsidP="008F723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723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6A4775" w:rsidRPr="00D60346" w:rsidRDefault="002B2A9A" w:rsidP="008F7231">
      <w:pPr>
        <w:contextualSpacing/>
        <w:rPr>
          <w:color w:val="FFFFFF" w:themeColor="background1"/>
          <w:sz w:val="28"/>
          <w:szCs w:val="28"/>
        </w:rPr>
      </w:pPr>
      <w:r w:rsidRPr="00D60346">
        <w:rPr>
          <w:color w:val="FFFFFF" w:themeColor="background1"/>
          <w:sz w:val="28"/>
          <w:szCs w:val="28"/>
        </w:rPr>
        <w:t>Верно: ведущий специалист                                                     С.В. Олейников</w:t>
      </w:r>
    </w:p>
    <w:p w:rsidR="006A4775" w:rsidRPr="006C02A9" w:rsidRDefault="006A4775" w:rsidP="008F7231">
      <w:pPr>
        <w:ind w:firstLine="709"/>
        <w:contextualSpacing/>
        <w:rPr>
          <w:sz w:val="28"/>
          <w:szCs w:val="28"/>
        </w:rPr>
      </w:pPr>
    </w:p>
    <w:p w:rsidR="006A4775" w:rsidRPr="008F7231" w:rsidRDefault="006A4775" w:rsidP="008F7231">
      <w:pPr>
        <w:ind w:firstLine="709"/>
        <w:contextualSpacing/>
        <w:rPr>
          <w:sz w:val="28"/>
          <w:szCs w:val="28"/>
        </w:rPr>
      </w:pPr>
    </w:p>
    <w:p w:rsidR="006A4775" w:rsidRPr="008F7231" w:rsidRDefault="006A4775" w:rsidP="008F7231">
      <w:pPr>
        <w:ind w:firstLine="709"/>
        <w:contextualSpacing/>
        <w:rPr>
          <w:sz w:val="28"/>
          <w:szCs w:val="28"/>
        </w:rPr>
      </w:pPr>
    </w:p>
    <w:p w:rsidR="006A4775" w:rsidRPr="00937D7D" w:rsidRDefault="006A4775" w:rsidP="008F7231">
      <w:pPr>
        <w:contextualSpacing/>
        <w:rPr>
          <w:sz w:val="22"/>
          <w:szCs w:val="22"/>
        </w:rPr>
      </w:pPr>
      <w:r w:rsidRPr="00937D7D">
        <w:rPr>
          <w:sz w:val="22"/>
          <w:szCs w:val="22"/>
        </w:rPr>
        <w:t xml:space="preserve">Подготовил: </w:t>
      </w:r>
      <w:r w:rsidR="00937D7D" w:rsidRPr="00937D7D">
        <w:rPr>
          <w:sz w:val="22"/>
          <w:szCs w:val="22"/>
        </w:rPr>
        <w:t>ведущий специалист С.В. Олейников</w:t>
      </w:r>
      <w:r w:rsidRPr="00937D7D">
        <w:rPr>
          <w:color w:val="FFFFFF" w:themeColor="background1"/>
          <w:sz w:val="22"/>
          <w:szCs w:val="22"/>
        </w:rPr>
        <w:t xml:space="preserve"> В           </w:t>
      </w:r>
    </w:p>
    <w:sectPr w:rsidR="006A4775" w:rsidRPr="00937D7D" w:rsidSect="00E735FE">
      <w:footerReference w:type="default" r:id="rId7"/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4F" w:rsidRDefault="00824D4F" w:rsidP="004409E1">
      <w:r>
        <w:separator/>
      </w:r>
    </w:p>
  </w:endnote>
  <w:endnote w:type="continuationSeparator" w:id="1">
    <w:p w:rsidR="00824D4F" w:rsidRDefault="00824D4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4F" w:rsidRDefault="00824D4F" w:rsidP="004409E1">
      <w:r>
        <w:separator/>
      </w:r>
    </w:p>
  </w:footnote>
  <w:footnote w:type="continuationSeparator" w:id="1">
    <w:p w:rsidR="00824D4F" w:rsidRDefault="00824D4F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87C"/>
    <w:multiLevelType w:val="hybridMultilevel"/>
    <w:tmpl w:val="59F4473C"/>
    <w:lvl w:ilvl="0" w:tplc="9608469C">
      <w:start w:val="1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6256"/>
    <w:rsid w:val="00024ED0"/>
    <w:rsid w:val="00032067"/>
    <w:rsid w:val="00036422"/>
    <w:rsid w:val="00043C61"/>
    <w:rsid w:val="000522F4"/>
    <w:rsid w:val="000533D0"/>
    <w:rsid w:val="00057B02"/>
    <w:rsid w:val="000613DA"/>
    <w:rsid w:val="00064B7A"/>
    <w:rsid w:val="00065EAC"/>
    <w:rsid w:val="000728C0"/>
    <w:rsid w:val="000757CD"/>
    <w:rsid w:val="000829DC"/>
    <w:rsid w:val="000837E9"/>
    <w:rsid w:val="000A2F12"/>
    <w:rsid w:val="000A5A1F"/>
    <w:rsid w:val="000A69E4"/>
    <w:rsid w:val="000A7CCA"/>
    <w:rsid w:val="000B1493"/>
    <w:rsid w:val="000B5A61"/>
    <w:rsid w:val="000B6059"/>
    <w:rsid w:val="000B7717"/>
    <w:rsid w:val="000C062B"/>
    <w:rsid w:val="000C4338"/>
    <w:rsid w:val="000C573E"/>
    <w:rsid w:val="000D3CCB"/>
    <w:rsid w:val="000D75E8"/>
    <w:rsid w:val="000E1297"/>
    <w:rsid w:val="000E38C1"/>
    <w:rsid w:val="000E77E7"/>
    <w:rsid w:val="000F61AE"/>
    <w:rsid w:val="00123CDF"/>
    <w:rsid w:val="0012771B"/>
    <w:rsid w:val="0013444C"/>
    <w:rsid w:val="0013565D"/>
    <w:rsid w:val="001473C4"/>
    <w:rsid w:val="00152A3E"/>
    <w:rsid w:val="00154A1F"/>
    <w:rsid w:val="0016183F"/>
    <w:rsid w:val="00167DF7"/>
    <w:rsid w:val="00171420"/>
    <w:rsid w:val="00172BDF"/>
    <w:rsid w:val="00174F01"/>
    <w:rsid w:val="0018338F"/>
    <w:rsid w:val="00190139"/>
    <w:rsid w:val="00194A00"/>
    <w:rsid w:val="00195C75"/>
    <w:rsid w:val="0019696D"/>
    <w:rsid w:val="001A11BD"/>
    <w:rsid w:val="001A33EF"/>
    <w:rsid w:val="001A74A4"/>
    <w:rsid w:val="001B12DA"/>
    <w:rsid w:val="001B43D7"/>
    <w:rsid w:val="001C20DA"/>
    <w:rsid w:val="001C4D12"/>
    <w:rsid w:val="001D4552"/>
    <w:rsid w:val="001D648F"/>
    <w:rsid w:val="001E72E0"/>
    <w:rsid w:val="001F2741"/>
    <w:rsid w:val="002059CC"/>
    <w:rsid w:val="002070EF"/>
    <w:rsid w:val="00210575"/>
    <w:rsid w:val="00233C23"/>
    <w:rsid w:val="00234B93"/>
    <w:rsid w:val="00244145"/>
    <w:rsid w:val="002473D2"/>
    <w:rsid w:val="00254E03"/>
    <w:rsid w:val="00261C95"/>
    <w:rsid w:val="00285E38"/>
    <w:rsid w:val="00286CD2"/>
    <w:rsid w:val="002872A6"/>
    <w:rsid w:val="002874EE"/>
    <w:rsid w:val="0029266B"/>
    <w:rsid w:val="00295EC8"/>
    <w:rsid w:val="002A3DA4"/>
    <w:rsid w:val="002A687A"/>
    <w:rsid w:val="002A724A"/>
    <w:rsid w:val="002B2A9A"/>
    <w:rsid w:val="002B6618"/>
    <w:rsid w:val="002C446C"/>
    <w:rsid w:val="002C6AAB"/>
    <w:rsid w:val="002D1C1F"/>
    <w:rsid w:val="002E4A64"/>
    <w:rsid w:val="002F127A"/>
    <w:rsid w:val="002F35D1"/>
    <w:rsid w:val="00300649"/>
    <w:rsid w:val="0030384D"/>
    <w:rsid w:val="0030713E"/>
    <w:rsid w:val="00315796"/>
    <w:rsid w:val="00317022"/>
    <w:rsid w:val="00324491"/>
    <w:rsid w:val="00327530"/>
    <w:rsid w:val="00330FEA"/>
    <w:rsid w:val="0033703E"/>
    <w:rsid w:val="003475FF"/>
    <w:rsid w:val="0035408C"/>
    <w:rsid w:val="00355172"/>
    <w:rsid w:val="00364286"/>
    <w:rsid w:val="00364B55"/>
    <w:rsid w:val="00373914"/>
    <w:rsid w:val="00376FB7"/>
    <w:rsid w:val="00377DF4"/>
    <w:rsid w:val="00381B34"/>
    <w:rsid w:val="00384CAC"/>
    <w:rsid w:val="0038559E"/>
    <w:rsid w:val="00385637"/>
    <w:rsid w:val="00390B5B"/>
    <w:rsid w:val="003935BA"/>
    <w:rsid w:val="003A43E7"/>
    <w:rsid w:val="003A5259"/>
    <w:rsid w:val="003B084A"/>
    <w:rsid w:val="003B4B79"/>
    <w:rsid w:val="003B67FE"/>
    <w:rsid w:val="003E07A7"/>
    <w:rsid w:val="003E6C51"/>
    <w:rsid w:val="003F3997"/>
    <w:rsid w:val="00403C62"/>
    <w:rsid w:val="004172AB"/>
    <w:rsid w:val="00423782"/>
    <w:rsid w:val="00425258"/>
    <w:rsid w:val="0042792C"/>
    <w:rsid w:val="004361A1"/>
    <w:rsid w:val="004409E1"/>
    <w:rsid w:val="00440F0F"/>
    <w:rsid w:val="0044261B"/>
    <w:rsid w:val="00447E59"/>
    <w:rsid w:val="00452DCF"/>
    <w:rsid w:val="00453454"/>
    <w:rsid w:val="00460A07"/>
    <w:rsid w:val="004621C4"/>
    <w:rsid w:val="00466977"/>
    <w:rsid w:val="00466D18"/>
    <w:rsid w:val="004674C2"/>
    <w:rsid w:val="00473D37"/>
    <w:rsid w:val="00473FCB"/>
    <w:rsid w:val="00475732"/>
    <w:rsid w:val="004818BD"/>
    <w:rsid w:val="004A00D0"/>
    <w:rsid w:val="004A150A"/>
    <w:rsid w:val="004A2C45"/>
    <w:rsid w:val="004B3979"/>
    <w:rsid w:val="004B3A04"/>
    <w:rsid w:val="004B4415"/>
    <w:rsid w:val="004B4C7E"/>
    <w:rsid w:val="004C0FA5"/>
    <w:rsid w:val="004C13AB"/>
    <w:rsid w:val="004C56ED"/>
    <w:rsid w:val="004C7FD9"/>
    <w:rsid w:val="004D1A56"/>
    <w:rsid w:val="004D2FFD"/>
    <w:rsid w:val="004D3D89"/>
    <w:rsid w:val="004F2CFA"/>
    <w:rsid w:val="004F3D10"/>
    <w:rsid w:val="004F46E8"/>
    <w:rsid w:val="00502C52"/>
    <w:rsid w:val="00507233"/>
    <w:rsid w:val="005129E4"/>
    <w:rsid w:val="0051572A"/>
    <w:rsid w:val="00525C72"/>
    <w:rsid w:val="005352E3"/>
    <w:rsid w:val="0053790F"/>
    <w:rsid w:val="00537D9D"/>
    <w:rsid w:val="00537FE0"/>
    <w:rsid w:val="00563222"/>
    <w:rsid w:val="00564261"/>
    <w:rsid w:val="00572D1D"/>
    <w:rsid w:val="00572E01"/>
    <w:rsid w:val="0057391F"/>
    <w:rsid w:val="0057431F"/>
    <w:rsid w:val="005800C2"/>
    <w:rsid w:val="00594F33"/>
    <w:rsid w:val="00595531"/>
    <w:rsid w:val="00596065"/>
    <w:rsid w:val="005A1B8F"/>
    <w:rsid w:val="005A3213"/>
    <w:rsid w:val="005A5813"/>
    <w:rsid w:val="005B30C6"/>
    <w:rsid w:val="005C02C4"/>
    <w:rsid w:val="005C1C1B"/>
    <w:rsid w:val="005C7624"/>
    <w:rsid w:val="005E00D0"/>
    <w:rsid w:val="005E192B"/>
    <w:rsid w:val="005F026B"/>
    <w:rsid w:val="005F1227"/>
    <w:rsid w:val="005F20AB"/>
    <w:rsid w:val="00604194"/>
    <w:rsid w:val="0060617B"/>
    <w:rsid w:val="00614341"/>
    <w:rsid w:val="00614D99"/>
    <w:rsid w:val="006150BE"/>
    <w:rsid w:val="006253B6"/>
    <w:rsid w:val="00631C9B"/>
    <w:rsid w:val="00631F76"/>
    <w:rsid w:val="00632397"/>
    <w:rsid w:val="00632E43"/>
    <w:rsid w:val="00634B94"/>
    <w:rsid w:val="00637179"/>
    <w:rsid w:val="00642A99"/>
    <w:rsid w:val="0064328B"/>
    <w:rsid w:val="0065251E"/>
    <w:rsid w:val="0066045E"/>
    <w:rsid w:val="00667395"/>
    <w:rsid w:val="00674442"/>
    <w:rsid w:val="00676505"/>
    <w:rsid w:val="00676F36"/>
    <w:rsid w:val="00682150"/>
    <w:rsid w:val="00682242"/>
    <w:rsid w:val="00684579"/>
    <w:rsid w:val="006852DA"/>
    <w:rsid w:val="006857D4"/>
    <w:rsid w:val="0068721B"/>
    <w:rsid w:val="0069554E"/>
    <w:rsid w:val="006963A4"/>
    <w:rsid w:val="006969C9"/>
    <w:rsid w:val="00696DF2"/>
    <w:rsid w:val="006A4775"/>
    <w:rsid w:val="006A6802"/>
    <w:rsid w:val="006C02A9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63D3"/>
    <w:rsid w:val="0071734C"/>
    <w:rsid w:val="00723873"/>
    <w:rsid w:val="007328BD"/>
    <w:rsid w:val="00733972"/>
    <w:rsid w:val="00751073"/>
    <w:rsid w:val="00752124"/>
    <w:rsid w:val="00756D6E"/>
    <w:rsid w:val="00760400"/>
    <w:rsid w:val="007625D3"/>
    <w:rsid w:val="00764A09"/>
    <w:rsid w:val="00773BBB"/>
    <w:rsid w:val="00775AD8"/>
    <w:rsid w:val="0078250C"/>
    <w:rsid w:val="00783BA8"/>
    <w:rsid w:val="00791149"/>
    <w:rsid w:val="007920A0"/>
    <w:rsid w:val="007A6B58"/>
    <w:rsid w:val="007A715C"/>
    <w:rsid w:val="007B0C12"/>
    <w:rsid w:val="007B3830"/>
    <w:rsid w:val="007B5063"/>
    <w:rsid w:val="007B7819"/>
    <w:rsid w:val="007B7B79"/>
    <w:rsid w:val="007C0BEE"/>
    <w:rsid w:val="007D031D"/>
    <w:rsid w:val="007D13B6"/>
    <w:rsid w:val="007D2EC4"/>
    <w:rsid w:val="007D76A2"/>
    <w:rsid w:val="007E0C7B"/>
    <w:rsid w:val="007F1DCC"/>
    <w:rsid w:val="007F310A"/>
    <w:rsid w:val="007F6677"/>
    <w:rsid w:val="007F675E"/>
    <w:rsid w:val="0080142D"/>
    <w:rsid w:val="00814A9B"/>
    <w:rsid w:val="00814B5A"/>
    <w:rsid w:val="00821620"/>
    <w:rsid w:val="00824D4F"/>
    <w:rsid w:val="008379B4"/>
    <w:rsid w:val="0084046D"/>
    <w:rsid w:val="008405FC"/>
    <w:rsid w:val="00844AC2"/>
    <w:rsid w:val="00864CEB"/>
    <w:rsid w:val="00866264"/>
    <w:rsid w:val="0086728A"/>
    <w:rsid w:val="008701D4"/>
    <w:rsid w:val="0087374A"/>
    <w:rsid w:val="00874AFB"/>
    <w:rsid w:val="00881F34"/>
    <w:rsid w:val="008879B3"/>
    <w:rsid w:val="008A4958"/>
    <w:rsid w:val="008A4D22"/>
    <w:rsid w:val="008B6C71"/>
    <w:rsid w:val="008B74F0"/>
    <w:rsid w:val="008C11A7"/>
    <w:rsid w:val="008C3165"/>
    <w:rsid w:val="008C515A"/>
    <w:rsid w:val="008C6C3E"/>
    <w:rsid w:val="008D6733"/>
    <w:rsid w:val="008E6221"/>
    <w:rsid w:val="008F7231"/>
    <w:rsid w:val="008F7C04"/>
    <w:rsid w:val="008F7D9E"/>
    <w:rsid w:val="00902189"/>
    <w:rsid w:val="00902321"/>
    <w:rsid w:val="009045FC"/>
    <w:rsid w:val="00906EA7"/>
    <w:rsid w:val="00917173"/>
    <w:rsid w:val="00937AF0"/>
    <w:rsid w:val="00937D7D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91754"/>
    <w:rsid w:val="009968A9"/>
    <w:rsid w:val="009B4E49"/>
    <w:rsid w:val="009C12B3"/>
    <w:rsid w:val="009C16EA"/>
    <w:rsid w:val="009C29B4"/>
    <w:rsid w:val="009C5727"/>
    <w:rsid w:val="009D0B66"/>
    <w:rsid w:val="009D157F"/>
    <w:rsid w:val="009D4F46"/>
    <w:rsid w:val="009E2265"/>
    <w:rsid w:val="009E2419"/>
    <w:rsid w:val="009E2E34"/>
    <w:rsid w:val="009F303D"/>
    <w:rsid w:val="00A05D8E"/>
    <w:rsid w:val="00A24E1A"/>
    <w:rsid w:val="00A34A1D"/>
    <w:rsid w:val="00A45C5C"/>
    <w:rsid w:val="00A479E4"/>
    <w:rsid w:val="00A54439"/>
    <w:rsid w:val="00A56F8A"/>
    <w:rsid w:val="00A64094"/>
    <w:rsid w:val="00A653B8"/>
    <w:rsid w:val="00A70C67"/>
    <w:rsid w:val="00A71806"/>
    <w:rsid w:val="00A7442D"/>
    <w:rsid w:val="00A81EF6"/>
    <w:rsid w:val="00A86F5D"/>
    <w:rsid w:val="00A9350B"/>
    <w:rsid w:val="00AB145E"/>
    <w:rsid w:val="00AB1D75"/>
    <w:rsid w:val="00AC236C"/>
    <w:rsid w:val="00AC5ACF"/>
    <w:rsid w:val="00AD6499"/>
    <w:rsid w:val="00AE0C14"/>
    <w:rsid w:val="00AF59F3"/>
    <w:rsid w:val="00B05229"/>
    <w:rsid w:val="00B06B2B"/>
    <w:rsid w:val="00B17E01"/>
    <w:rsid w:val="00B20143"/>
    <w:rsid w:val="00B22B65"/>
    <w:rsid w:val="00B236D0"/>
    <w:rsid w:val="00B24392"/>
    <w:rsid w:val="00B339A5"/>
    <w:rsid w:val="00B44AB0"/>
    <w:rsid w:val="00B540CC"/>
    <w:rsid w:val="00B6694E"/>
    <w:rsid w:val="00B70990"/>
    <w:rsid w:val="00B72BB2"/>
    <w:rsid w:val="00B747A4"/>
    <w:rsid w:val="00B872F8"/>
    <w:rsid w:val="00B970FB"/>
    <w:rsid w:val="00BA2BC7"/>
    <w:rsid w:val="00BB03FC"/>
    <w:rsid w:val="00BB39FB"/>
    <w:rsid w:val="00BB5FF8"/>
    <w:rsid w:val="00BB6F4F"/>
    <w:rsid w:val="00BC5383"/>
    <w:rsid w:val="00BC75A5"/>
    <w:rsid w:val="00BC787A"/>
    <w:rsid w:val="00BC7B21"/>
    <w:rsid w:val="00BD6160"/>
    <w:rsid w:val="00BE5FD7"/>
    <w:rsid w:val="00BF36D1"/>
    <w:rsid w:val="00BF5433"/>
    <w:rsid w:val="00BF6F6A"/>
    <w:rsid w:val="00C1109B"/>
    <w:rsid w:val="00C12D2C"/>
    <w:rsid w:val="00C2325E"/>
    <w:rsid w:val="00C426A1"/>
    <w:rsid w:val="00C45A92"/>
    <w:rsid w:val="00C47C0E"/>
    <w:rsid w:val="00C53710"/>
    <w:rsid w:val="00C55CD1"/>
    <w:rsid w:val="00C64888"/>
    <w:rsid w:val="00C664C8"/>
    <w:rsid w:val="00C7253F"/>
    <w:rsid w:val="00C814EE"/>
    <w:rsid w:val="00C83ED4"/>
    <w:rsid w:val="00C87EA9"/>
    <w:rsid w:val="00C90A48"/>
    <w:rsid w:val="00C940D0"/>
    <w:rsid w:val="00C9661F"/>
    <w:rsid w:val="00C96CC8"/>
    <w:rsid w:val="00C97F8E"/>
    <w:rsid w:val="00CC276C"/>
    <w:rsid w:val="00CC3A8A"/>
    <w:rsid w:val="00CC6C8E"/>
    <w:rsid w:val="00CD67E0"/>
    <w:rsid w:val="00CE0787"/>
    <w:rsid w:val="00CE38C8"/>
    <w:rsid w:val="00CE66D4"/>
    <w:rsid w:val="00CE674F"/>
    <w:rsid w:val="00CF19BE"/>
    <w:rsid w:val="00CF38A2"/>
    <w:rsid w:val="00CF44B5"/>
    <w:rsid w:val="00D0741A"/>
    <w:rsid w:val="00D13E5E"/>
    <w:rsid w:val="00D221B0"/>
    <w:rsid w:val="00D23596"/>
    <w:rsid w:val="00D23B51"/>
    <w:rsid w:val="00D24339"/>
    <w:rsid w:val="00D247E9"/>
    <w:rsid w:val="00D37EC8"/>
    <w:rsid w:val="00D41E04"/>
    <w:rsid w:val="00D51228"/>
    <w:rsid w:val="00D54378"/>
    <w:rsid w:val="00D60346"/>
    <w:rsid w:val="00D60F8C"/>
    <w:rsid w:val="00D63B5A"/>
    <w:rsid w:val="00D65BC8"/>
    <w:rsid w:val="00D65C05"/>
    <w:rsid w:val="00D70DE5"/>
    <w:rsid w:val="00D77ECB"/>
    <w:rsid w:val="00DA2AA0"/>
    <w:rsid w:val="00DB0295"/>
    <w:rsid w:val="00DB0F40"/>
    <w:rsid w:val="00DC1067"/>
    <w:rsid w:val="00DC190B"/>
    <w:rsid w:val="00DD3D89"/>
    <w:rsid w:val="00DE1EE3"/>
    <w:rsid w:val="00E02564"/>
    <w:rsid w:val="00E044B8"/>
    <w:rsid w:val="00E057A2"/>
    <w:rsid w:val="00E07D39"/>
    <w:rsid w:val="00E10A73"/>
    <w:rsid w:val="00E15A37"/>
    <w:rsid w:val="00E30EF3"/>
    <w:rsid w:val="00E40420"/>
    <w:rsid w:val="00E44CDD"/>
    <w:rsid w:val="00E44D19"/>
    <w:rsid w:val="00E512E5"/>
    <w:rsid w:val="00E51AA9"/>
    <w:rsid w:val="00E524AB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4F1E"/>
    <w:rsid w:val="00EC601E"/>
    <w:rsid w:val="00EC6D7A"/>
    <w:rsid w:val="00ED124F"/>
    <w:rsid w:val="00ED1263"/>
    <w:rsid w:val="00ED12D5"/>
    <w:rsid w:val="00ED1A0A"/>
    <w:rsid w:val="00EE2DA0"/>
    <w:rsid w:val="00EF3370"/>
    <w:rsid w:val="00EF7375"/>
    <w:rsid w:val="00F014FB"/>
    <w:rsid w:val="00F1763B"/>
    <w:rsid w:val="00F27607"/>
    <w:rsid w:val="00F35795"/>
    <w:rsid w:val="00F45485"/>
    <w:rsid w:val="00F46DC0"/>
    <w:rsid w:val="00F50F94"/>
    <w:rsid w:val="00F5362A"/>
    <w:rsid w:val="00F545F6"/>
    <w:rsid w:val="00F616BB"/>
    <w:rsid w:val="00F63502"/>
    <w:rsid w:val="00F75ABD"/>
    <w:rsid w:val="00F81810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11</cp:revision>
  <cp:lastPrinted>2015-04-14T13:36:00Z</cp:lastPrinted>
  <dcterms:created xsi:type="dcterms:W3CDTF">2015-04-09T05:41:00Z</dcterms:created>
  <dcterms:modified xsi:type="dcterms:W3CDTF">2015-04-14T13:36:00Z</dcterms:modified>
</cp:coreProperties>
</file>